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60D82" w14:textId="6325C67E" w:rsidR="0069561D" w:rsidRDefault="00621920">
      <w:r>
        <w:t xml:space="preserve">Zápis ze den </w:t>
      </w:r>
      <w:r w:rsidR="008B0B63">
        <w:t>9.2.2022</w:t>
      </w:r>
    </w:p>
    <w:p w14:paraId="3B3CB97F" w14:textId="23A5224B" w:rsidR="008B0B63" w:rsidRDefault="008B0B63"/>
    <w:p w14:paraId="217347BD" w14:textId="77777777" w:rsidR="00634949" w:rsidRDefault="008B0B63">
      <w:r>
        <w:t xml:space="preserve">Přítomni: </w:t>
      </w:r>
    </w:p>
    <w:p w14:paraId="112152F8" w14:textId="1C723040" w:rsidR="008B0B63" w:rsidRDefault="00634949">
      <w:r>
        <w:t>P. Josef Rosenberg, Bernardová Eva, Bernard Pavel, Dostál Daniel, Jaroslav Adamík, Přidalová Jitka, p. Pastorková, Zdeněk Fojtů, Libuše Calábková, sestra Josefína</w:t>
      </w:r>
    </w:p>
    <w:p w14:paraId="63B1CB82" w14:textId="54FBCD1D" w:rsidR="00634949" w:rsidRDefault="00634949">
      <w:r>
        <w:t xml:space="preserve">Projednáno: </w:t>
      </w:r>
    </w:p>
    <w:p w14:paraId="5AF8ABF9" w14:textId="756C2FB9" w:rsidR="00634949" w:rsidRDefault="00634949" w:rsidP="00634949">
      <w:pPr>
        <w:pStyle w:val="Odstavecseseznamem"/>
        <w:numPr>
          <w:ilvl w:val="0"/>
          <w:numId w:val="1"/>
        </w:numPr>
      </w:pPr>
      <w:r>
        <w:t>Hospodaření farnosti Přerov za rok 2021</w:t>
      </w:r>
    </w:p>
    <w:p w14:paraId="526FBC99" w14:textId="41FFCDB0" w:rsidR="00634949" w:rsidRDefault="00634949" w:rsidP="00634949">
      <w:pPr>
        <w:pStyle w:val="Odstavecseseznamem"/>
        <w:numPr>
          <w:ilvl w:val="0"/>
          <w:numId w:val="1"/>
        </w:numPr>
      </w:pPr>
      <w:r>
        <w:t xml:space="preserve">Pozvání na filmové představení do kina </w:t>
      </w:r>
      <w:r w:rsidR="002C5611">
        <w:t xml:space="preserve">Hvězda </w:t>
      </w:r>
      <w:r>
        <w:t xml:space="preserve">- Švédské šance – </w:t>
      </w:r>
      <w:r w:rsidR="002C5611">
        <w:t xml:space="preserve"> v době 9. a 10. 3. 2022</w:t>
      </w:r>
    </w:p>
    <w:p w14:paraId="0D82A7EA" w14:textId="2223BEFA" w:rsidR="002C5611" w:rsidRDefault="002C5611" w:rsidP="00634949">
      <w:pPr>
        <w:pStyle w:val="Odstavecseseznamem"/>
        <w:numPr>
          <w:ilvl w:val="0"/>
          <w:numId w:val="1"/>
        </w:numPr>
      </w:pPr>
      <w:r>
        <w:t>Přerovské zvony – 760 000 vybraných na zvony – třeba dofinancovat zbytek</w:t>
      </w:r>
    </w:p>
    <w:p w14:paraId="506252EA" w14:textId="42E5AC8D" w:rsidR="002C5611" w:rsidRDefault="002C5611" w:rsidP="002C5611">
      <w:pPr>
        <w:pStyle w:val="Odstavecseseznamem"/>
      </w:pPr>
      <w:r>
        <w:t>Na farních stránkách udělat proklik na stránku zvony, oslovit více městských institucí ohledně dofinancování zvonů</w:t>
      </w:r>
    </w:p>
    <w:p w14:paraId="00196635" w14:textId="2A887795" w:rsidR="00964E61" w:rsidRDefault="00964E61" w:rsidP="002C5611">
      <w:pPr>
        <w:pStyle w:val="Odstavecseseznamem"/>
      </w:pPr>
      <w:r>
        <w:t>22.3.2022 setkání účastníků Synody na Sonusu v 18 h.</w:t>
      </w:r>
    </w:p>
    <w:p w14:paraId="427328D4" w14:textId="0360A0A3" w:rsidR="002C5611" w:rsidRDefault="002C5611" w:rsidP="002C5611">
      <w:pPr>
        <w:pStyle w:val="Odstavecseseznamem"/>
        <w:numPr>
          <w:ilvl w:val="0"/>
          <w:numId w:val="1"/>
        </w:numPr>
      </w:pPr>
      <w:r>
        <w:t>9.4.2022 v 9 h. bude duchovní obnova sester z Komunity Blahoslavenství – 8h mše sv., 2x přednáška, adorace, sv. smíření + večer chval</w:t>
      </w:r>
    </w:p>
    <w:p w14:paraId="2CFF4437" w14:textId="5993C79C" w:rsidR="002C5611" w:rsidRDefault="002C5611" w:rsidP="002C5611">
      <w:pPr>
        <w:pStyle w:val="Odstavecseseznamem"/>
        <w:numPr>
          <w:ilvl w:val="0"/>
          <w:numId w:val="1"/>
        </w:numPr>
      </w:pPr>
      <w:r>
        <w:t>Křížové cesty v postní době – jednotlivá společenství, 27.3.2022 ekumenická křížová cesta</w:t>
      </w:r>
    </w:p>
    <w:p w14:paraId="632F4A82" w14:textId="67F3F222" w:rsidR="002C5611" w:rsidRDefault="002C5611" w:rsidP="002C5611">
      <w:pPr>
        <w:pStyle w:val="Odstavecseseznamem"/>
        <w:numPr>
          <w:ilvl w:val="0"/>
          <w:numId w:val="1"/>
        </w:numPr>
      </w:pPr>
      <w:r>
        <w:t>18.6.2022 jáhenské svěcení Vašek Slivka</w:t>
      </w:r>
    </w:p>
    <w:p w14:paraId="149D016F" w14:textId="78CF1DBC" w:rsidR="002C5611" w:rsidRDefault="002C5611" w:rsidP="002C5611">
      <w:pPr>
        <w:pStyle w:val="Odstavecseseznamem"/>
        <w:numPr>
          <w:ilvl w:val="0"/>
          <w:numId w:val="1"/>
        </w:numPr>
      </w:pPr>
      <w:r>
        <w:t>19.6.2022 setkání k této události na farní zahradě</w:t>
      </w:r>
    </w:p>
    <w:p w14:paraId="3CB4A52A" w14:textId="58AD0712" w:rsidR="002C5611" w:rsidRDefault="002C5611" w:rsidP="002C5611">
      <w:pPr>
        <w:pStyle w:val="Odstavecseseznamem"/>
        <w:numPr>
          <w:ilvl w:val="0"/>
          <w:numId w:val="1"/>
        </w:numPr>
      </w:pPr>
      <w:r>
        <w:t xml:space="preserve">16.6.2022 Boží Tělo – jednotlivé stánky připraví </w:t>
      </w:r>
      <w:r w:rsidR="00964E61">
        <w:t>domluvené osoby</w:t>
      </w:r>
    </w:p>
    <w:p w14:paraId="00F53235" w14:textId="361900D4" w:rsidR="00964E61" w:rsidRDefault="00964E61" w:rsidP="002C5611">
      <w:pPr>
        <w:pStyle w:val="Odstavecseseznamem"/>
        <w:numPr>
          <w:ilvl w:val="0"/>
          <w:numId w:val="1"/>
        </w:numPr>
      </w:pPr>
      <w:r>
        <w:t>10.6.2022 Noc kostelů – připraví p. Bernardová s pomocníky</w:t>
      </w:r>
    </w:p>
    <w:p w14:paraId="565D6137" w14:textId="4B41FEFF" w:rsidR="00964E61" w:rsidRDefault="00964E61" w:rsidP="00964E61"/>
    <w:p w14:paraId="3DE06B4E" w14:textId="71981D25" w:rsidR="00964E61" w:rsidRDefault="00964E61" w:rsidP="00964E61">
      <w:r>
        <w:t>Další setkání farní rady bude 20.4.2022</w:t>
      </w:r>
    </w:p>
    <w:p w14:paraId="73A3141E" w14:textId="5247B085" w:rsidR="00964E61" w:rsidRDefault="00964E61" w:rsidP="00964E61"/>
    <w:p w14:paraId="234BAE44" w14:textId="29693947" w:rsidR="00964E61" w:rsidRDefault="00964E61" w:rsidP="00964E61"/>
    <w:p w14:paraId="44C712B6" w14:textId="08239F07" w:rsidR="00964E61" w:rsidRDefault="00964E61" w:rsidP="00964E61">
      <w:r>
        <w:t>Zapsala. Eva Bernardová</w:t>
      </w:r>
    </w:p>
    <w:sectPr w:rsidR="00964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B56C4D"/>
    <w:multiLevelType w:val="hybridMultilevel"/>
    <w:tmpl w:val="9AC4FE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920"/>
    <w:rsid w:val="002C5611"/>
    <w:rsid w:val="00621920"/>
    <w:rsid w:val="00634949"/>
    <w:rsid w:val="0069561D"/>
    <w:rsid w:val="008B0B63"/>
    <w:rsid w:val="0096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56C4"/>
  <w15:chartTrackingRefBased/>
  <w15:docId w15:val="{9E7C459D-366C-4DD8-8ADA-44B3308E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4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Bernardová Eva</dc:creator>
  <cp:keywords/>
  <dc:description/>
  <cp:lastModifiedBy>Bernardová Eva</cp:lastModifiedBy>
  <cp:revision>4</cp:revision>
  <dcterms:created xsi:type="dcterms:W3CDTF">2022-09-08T06:44:00Z</dcterms:created>
  <dcterms:modified xsi:type="dcterms:W3CDTF">2022-09-08T07:07:00Z</dcterms:modified>
</cp:coreProperties>
</file>